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49" w:rsidRDefault="00277D49" w:rsidP="008F04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подконтрольных субъектов (объектов), деятельность которых подлежит муниципальному земельному контролю</w:t>
      </w:r>
    </w:p>
    <w:p w:rsidR="00277D49" w:rsidRDefault="00277D49" w:rsidP="008F04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Гладковского сельсовета</w:t>
      </w:r>
    </w:p>
    <w:p w:rsidR="00277D49" w:rsidRDefault="00277D49" w:rsidP="008F044E">
      <w:pPr>
        <w:pStyle w:val="Standard"/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4"/>
        <w:gridCol w:w="4258"/>
        <w:gridCol w:w="2411"/>
        <w:gridCol w:w="2412"/>
      </w:tblGrid>
      <w:tr w:rsidR="00277D49" w:rsidTr="00D607D3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D49" w:rsidRDefault="00277D49">
            <w:pPr>
              <w:pStyle w:val="TableContents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D49" w:rsidRDefault="00277D49">
            <w:pPr>
              <w:pStyle w:val="TableContents"/>
              <w:jc w:val="center"/>
            </w:pPr>
            <w:r>
              <w:t>Наименование организации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D49" w:rsidRDefault="00277D49">
            <w:pPr>
              <w:pStyle w:val="TableContents"/>
              <w:jc w:val="center"/>
            </w:pPr>
            <w:r>
              <w:t>Адрес местонахождения организации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D49" w:rsidRDefault="00277D49">
            <w:pPr>
              <w:pStyle w:val="TableContents"/>
              <w:jc w:val="center"/>
            </w:pPr>
            <w:r>
              <w:t>ИНН</w:t>
            </w:r>
          </w:p>
        </w:tc>
      </w:tr>
      <w:tr w:rsidR="00277D49" w:rsidTr="00D607D3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D49" w:rsidRDefault="00277D49">
            <w:pPr>
              <w:pStyle w:val="TableContents"/>
              <w:jc w:val="center"/>
            </w:pPr>
            <w:r>
              <w:t>Юридические лица и индивидуальные предприниматели</w:t>
            </w:r>
          </w:p>
        </w:tc>
      </w:tr>
      <w:tr w:rsidR="00277D49" w:rsidTr="00D607D3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D49" w:rsidRDefault="00277D4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D49" w:rsidRDefault="00277D49">
            <w:pPr>
              <w:pStyle w:val="TableContents"/>
              <w:jc w:val="center"/>
            </w:pPr>
            <w:r>
              <w:t>Колхоз «Заря»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D49" w:rsidRDefault="00277D49">
            <w:pPr>
              <w:pStyle w:val="TableContents"/>
              <w:jc w:val="center"/>
            </w:pPr>
            <w:r>
              <w:t>Курганская область Притобольный район село Гладковское ул. Центральная, 34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D49" w:rsidRDefault="00277D49">
            <w:pPr>
              <w:pStyle w:val="TableContents"/>
              <w:jc w:val="center"/>
            </w:pPr>
            <w:r>
              <w:t>4518001917</w:t>
            </w:r>
          </w:p>
        </w:tc>
      </w:tr>
      <w:tr w:rsidR="00277D49" w:rsidTr="00D607D3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D49" w:rsidRDefault="00277D49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D49" w:rsidRDefault="00277D49">
            <w:pPr>
              <w:pStyle w:val="TableContents"/>
              <w:jc w:val="center"/>
            </w:pPr>
            <w:r>
              <w:t>КХ «Иванов и</w:t>
            </w:r>
            <w:proofErr w:type="gramStart"/>
            <w:r>
              <w:t xml:space="preserve"> К</w:t>
            </w:r>
            <w:proofErr w:type="gramEnd"/>
            <w:r>
              <w:t>»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D49" w:rsidRDefault="00277D49">
            <w:pPr>
              <w:pStyle w:val="TableContents"/>
              <w:jc w:val="center"/>
            </w:pPr>
            <w:r>
              <w:t xml:space="preserve">Курганская область Притобольный район д. </w:t>
            </w:r>
            <w:proofErr w:type="spellStart"/>
            <w:r>
              <w:t>Н-Алабуга</w:t>
            </w:r>
            <w:proofErr w:type="spellEnd"/>
            <w:r>
              <w:t xml:space="preserve"> ул. Школьная, 2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D49" w:rsidRDefault="00277D49">
            <w:pPr>
              <w:pStyle w:val="TableContents"/>
              <w:jc w:val="center"/>
            </w:pPr>
            <w:r>
              <w:t>3418001233</w:t>
            </w:r>
          </w:p>
        </w:tc>
      </w:tr>
      <w:tr w:rsidR="00277D49" w:rsidTr="00D607D3">
        <w:trPr>
          <w:trHeight w:val="1320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D49" w:rsidRDefault="00277D49">
            <w:pPr>
              <w:pStyle w:val="TableContents"/>
              <w:jc w:val="center"/>
            </w:pPr>
            <w:r>
              <w:t>3.</w:t>
            </w:r>
          </w:p>
          <w:p w:rsidR="00277D49" w:rsidRPr="008C68EB" w:rsidRDefault="00277D49" w:rsidP="008C68EB">
            <w:pPr>
              <w:pStyle w:val="TableContents"/>
              <w:rPr>
                <w:lang w:val="en-US"/>
              </w:rPr>
            </w:pP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D49" w:rsidRDefault="00277D49">
            <w:pPr>
              <w:pStyle w:val="TableContents"/>
              <w:jc w:val="center"/>
            </w:pPr>
            <w:r>
              <w:t xml:space="preserve">ИП Глава КФХ </w:t>
            </w:r>
            <w:proofErr w:type="spellStart"/>
            <w:r>
              <w:t>Горячевких</w:t>
            </w:r>
            <w:proofErr w:type="spellEnd"/>
            <w:r>
              <w:t xml:space="preserve"> М.В.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D49" w:rsidRDefault="00277D49">
            <w:pPr>
              <w:pStyle w:val="TableContents"/>
              <w:jc w:val="center"/>
            </w:pPr>
            <w:r>
              <w:t xml:space="preserve">Курганская область Притобольный район д. </w:t>
            </w:r>
            <w:proofErr w:type="spellStart"/>
            <w:r>
              <w:t>Н-Алабуга</w:t>
            </w:r>
            <w:proofErr w:type="spellEnd"/>
            <w:r>
              <w:t xml:space="preserve"> ул. Школьная, 2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D49" w:rsidRDefault="00277D49">
            <w:pPr>
              <w:pStyle w:val="TableContents"/>
              <w:jc w:val="center"/>
            </w:pPr>
            <w:r>
              <w:t>451801641515</w:t>
            </w:r>
          </w:p>
        </w:tc>
      </w:tr>
      <w:tr w:rsidR="00277D49" w:rsidTr="00D607D3">
        <w:trPr>
          <w:trHeight w:val="705"/>
        </w:trPr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D49" w:rsidRDefault="00277D49">
            <w:pPr>
              <w:pStyle w:val="TableContents"/>
              <w:jc w:val="center"/>
            </w:pPr>
            <w:r>
              <w:t>4.</w:t>
            </w:r>
          </w:p>
          <w:p w:rsidR="00277D49" w:rsidRDefault="00277D49">
            <w:pPr>
              <w:pStyle w:val="TableContents"/>
              <w:jc w:val="center"/>
            </w:pPr>
          </w:p>
          <w:p w:rsidR="00277D49" w:rsidRDefault="00277D49" w:rsidP="00105A5A">
            <w:pPr>
              <w:pStyle w:val="TableContents"/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D49" w:rsidRDefault="00277D49" w:rsidP="00105A5A">
            <w:pPr>
              <w:pStyle w:val="TableContents"/>
              <w:jc w:val="center"/>
            </w:pPr>
            <w:r>
              <w:t>ИП Глава КФХ Иванов И.М.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D49" w:rsidRPr="00EA50F8" w:rsidRDefault="00277D49" w:rsidP="00105A5A">
            <w:pPr>
              <w:pStyle w:val="TableContents"/>
              <w:jc w:val="center"/>
            </w:pPr>
            <w:r>
              <w:t xml:space="preserve">Курганская область Притобольный район д. Ершовка пер Сиреневый, </w:t>
            </w:r>
            <w:r w:rsidRPr="00EA50F8"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D49" w:rsidRDefault="00277D49">
            <w:pPr>
              <w:pStyle w:val="TableContents"/>
              <w:jc w:val="center"/>
            </w:pPr>
            <w:r>
              <w:t>451800358865</w:t>
            </w:r>
          </w:p>
        </w:tc>
      </w:tr>
      <w:tr w:rsidR="00277D49" w:rsidTr="00D607D3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D49" w:rsidRDefault="00277D49">
            <w:pPr>
              <w:pStyle w:val="TableContents"/>
              <w:jc w:val="center"/>
            </w:pPr>
            <w:r>
              <w:t>Органы местного самоуправления, государственные и муниципальные унитарные предприятия и учреждения</w:t>
            </w:r>
          </w:p>
        </w:tc>
      </w:tr>
      <w:tr w:rsidR="00277D49" w:rsidTr="00D607D3">
        <w:tc>
          <w:tcPr>
            <w:tcW w:w="56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D49" w:rsidRDefault="00277D4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D49" w:rsidRPr="00D350CE" w:rsidRDefault="00277D49" w:rsidP="00C40D98">
            <w:pPr>
              <w:pStyle w:val="TableContents"/>
              <w:jc w:val="center"/>
            </w:pPr>
            <w:r>
              <w:t>МКОУ «Гладковская СОШ»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D49" w:rsidRDefault="00277D49" w:rsidP="00C40D98">
            <w:pPr>
              <w:pStyle w:val="TableContents"/>
              <w:jc w:val="center"/>
            </w:pPr>
            <w:r>
              <w:t>Курганская область Притобольный район село Гладковское ул. Школьная,11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D49" w:rsidRPr="00C40D98" w:rsidRDefault="00277D49" w:rsidP="00C40D98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451800209398</w:t>
            </w:r>
          </w:p>
        </w:tc>
      </w:tr>
    </w:tbl>
    <w:p w:rsidR="00277D49" w:rsidRDefault="00277D49" w:rsidP="008F044E">
      <w:pPr>
        <w:pStyle w:val="Standard"/>
      </w:pPr>
    </w:p>
    <w:p w:rsidR="00277D49" w:rsidRDefault="00277D49"/>
    <w:p w:rsidR="00D20B56" w:rsidRPr="00D41D25" w:rsidRDefault="00D20B56" w:rsidP="00D20B5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Реестр подконтрольных субъектов (объектов), деятельность которых подлежит муниципальному </w:t>
      </w:r>
      <w:proofErr w:type="gramStart"/>
      <w:r>
        <w:rPr>
          <w:b/>
          <w:bCs/>
          <w:sz w:val="28"/>
          <w:szCs w:val="28"/>
        </w:rPr>
        <w:t>контролю</w:t>
      </w:r>
      <w:r w:rsidR="00D41D25" w:rsidRPr="00D41D25">
        <w:rPr>
          <w:lang w:eastAsia="en-US"/>
        </w:rPr>
        <w:t xml:space="preserve"> </w:t>
      </w:r>
      <w:r w:rsidR="00D41D25" w:rsidRPr="00D41D25">
        <w:rPr>
          <w:b/>
          <w:sz w:val="28"/>
          <w:szCs w:val="28"/>
          <w:lang w:eastAsia="en-US"/>
        </w:rPr>
        <w:t>за</w:t>
      </w:r>
      <w:proofErr w:type="gramEnd"/>
      <w:r w:rsidR="00D41D25" w:rsidRPr="00D41D25">
        <w:rPr>
          <w:b/>
          <w:sz w:val="28"/>
          <w:szCs w:val="28"/>
          <w:lang w:eastAsia="en-US"/>
        </w:rPr>
        <w:t xml:space="preserve"> обеспечением сохранности автомобильных дорог местного значения</w:t>
      </w:r>
    </w:p>
    <w:p w:rsidR="00D20B56" w:rsidRDefault="00D20B56" w:rsidP="00D20B5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Гладковского сельсовета</w:t>
      </w:r>
    </w:p>
    <w:p w:rsidR="00D20B56" w:rsidRDefault="00D20B56" w:rsidP="00D20B56">
      <w:pPr>
        <w:pStyle w:val="Standard"/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4"/>
        <w:gridCol w:w="4258"/>
        <w:gridCol w:w="2411"/>
        <w:gridCol w:w="2412"/>
      </w:tblGrid>
      <w:tr w:rsidR="00D20B56" w:rsidTr="00443EE9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B56" w:rsidRDefault="00D20B56" w:rsidP="00443EE9">
            <w:pPr>
              <w:pStyle w:val="TableContents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B56" w:rsidRDefault="00D20B56" w:rsidP="00443EE9">
            <w:pPr>
              <w:pStyle w:val="TableContents"/>
              <w:jc w:val="center"/>
            </w:pPr>
            <w:r>
              <w:t>Наименование организации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B56" w:rsidRDefault="00D20B56" w:rsidP="00443EE9">
            <w:pPr>
              <w:pStyle w:val="TableContents"/>
              <w:jc w:val="center"/>
            </w:pPr>
            <w:r>
              <w:t>Адрес местонахождения организации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B56" w:rsidRDefault="00D20B56" w:rsidP="00443EE9">
            <w:pPr>
              <w:pStyle w:val="TableContents"/>
              <w:jc w:val="center"/>
            </w:pPr>
            <w:r>
              <w:t>ИНН</w:t>
            </w:r>
          </w:p>
        </w:tc>
      </w:tr>
      <w:tr w:rsidR="00D20B56" w:rsidTr="00443EE9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B56" w:rsidRDefault="00D20B56" w:rsidP="00443EE9">
            <w:pPr>
              <w:pStyle w:val="TableContents"/>
              <w:jc w:val="center"/>
            </w:pPr>
            <w:r>
              <w:t>Юридические лица и индивидуальные предприниматели</w:t>
            </w:r>
          </w:p>
        </w:tc>
      </w:tr>
      <w:tr w:rsidR="00D20B56" w:rsidTr="0010712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B56" w:rsidRDefault="00D20B56" w:rsidP="00443EE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0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B56" w:rsidRPr="00D41D25" w:rsidRDefault="00D41D25" w:rsidP="00D41D25">
            <w:pPr>
              <w:pStyle w:val="TableContents"/>
              <w:rPr>
                <w:b/>
                <w:sz w:val="22"/>
                <w:szCs w:val="22"/>
              </w:rPr>
            </w:pPr>
            <w:r w:rsidRPr="00D41D25">
              <w:rPr>
                <w:b/>
                <w:sz w:val="22"/>
                <w:szCs w:val="22"/>
              </w:rPr>
              <w:t xml:space="preserve">Нет </w:t>
            </w:r>
            <w:r w:rsidRPr="00D41D25">
              <w:rPr>
                <w:b/>
                <w:bCs/>
                <w:sz w:val="22"/>
                <w:szCs w:val="22"/>
              </w:rPr>
              <w:t xml:space="preserve"> подконтрольных субъектов (объектов)</w:t>
            </w:r>
          </w:p>
        </w:tc>
      </w:tr>
      <w:tr w:rsidR="00D20B56" w:rsidTr="00443EE9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B56" w:rsidRDefault="00D20B56" w:rsidP="00443EE9">
            <w:pPr>
              <w:pStyle w:val="TableContents"/>
              <w:jc w:val="center"/>
            </w:pPr>
            <w:r>
              <w:t>Органы местного самоуправления, государственные и муниципальные унитарные предприятия и учреждения</w:t>
            </w:r>
          </w:p>
        </w:tc>
      </w:tr>
      <w:tr w:rsidR="00D20B56" w:rsidTr="00A65FED">
        <w:tc>
          <w:tcPr>
            <w:tcW w:w="56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B56" w:rsidRDefault="00D20B56" w:rsidP="00443EE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0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B56" w:rsidRPr="00C40D98" w:rsidRDefault="00D41D25" w:rsidP="00D41D25">
            <w:pPr>
              <w:pStyle w:val="TableContents"/>
              <w:rPr>
                <w:lang w:val="en-US"/>
              </w:rPr>
            </w:pPr>
            <w:r w:rsidRPr="00D41D25">
              <w:rPr>
                <w:b/>
                <w:sz w:val="22"/>
                <w:szCs w:val="22"/>
              </w:rPr>
              <w:t xml:space="preserve">Нет </w:t>
            </w:r>
            <w:r w:rsidRPr="00D41D25">
              <w:rPr>
                <w:b/>
                <w:bCs/>
                <w:sz w:val="22"/>
                <w:szCs w:val="22"/>
              </w:rPr>
              <w:t xml:space="preserve"> подконтрольных субъектов (объектов)</w:t>
            </w:r>
          </w:p>
        </w:tc>
      </w:tr>
    </w:tbl>
    <w:p w:rsidR="00D20B56" w:rsidRDefault="00D20B56" w:rsidP="00D20B56">
      <w:pPr>
        <w:pStyle w:val="Standard"/>
      </w:pPr>
    </w:p>
    <w:p w:rsidR="00D20B56" w:rsidRDefault="00D20B56" w:rsidP="00D20B5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Реестр подконтрольных субъектов (объектов), деятельность которых подлежит муниципальному </w:t>
      </w:r>
      <w:r w:rsidR="00D41D25">
        <w:rPr>
          <w:b/>
          <w:bCs/>
          <w:sz w:val="28"/>
          <w:szCs w:val="28"/>
        </w:rPr>
        <w:t>жилищному</w:t>
      </w:r>
      <w:r>
        <w:rPr>
          <w:b/>
          <w:bCs/>
          <w:sz w:val="28"/>
          <w:szCs w:val="28"/>
        </w:rPr>
        <w:t xml:space="preserve"> контролю</w:t>
      </w:r>
    </w:p>
    <w:p w:rsidR="00D20B56" w:rsidRDefault="00D20B56" w:rsidP="00D20B5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Гладковского сельсовета</w:t>
      </w:r>
    </w:p>
    <w:p w:rsidR="00D20B56" w:rsidRDefault="00D20B56" w:rsidP="00D20B56">
      <w:pPr>
        <w:pStyle w:val="Standard"/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4"/>
        <w:gridCol w:w="4258"/>
        <w:gridCol w:w="2411"/>
        <w:gridCol w:w="2412"/>
      </w:tblGrid>
      <w:tr w:rsidR="00D20B56" w:rsidTr="00443EE9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B56" w:rsidRDefault="00D20B56" w:rsidP="00443EE9">
            <w:pPr>
              <w:pStyle w:val="TableContents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B56" w:rsidRDefault="00D20B56" w:rsidP="00443EE9">
            <w:pPr>
              <w:pStyle w:val="TableContents"/>
              <w:jc w:val="center"/>
            </w:pPr>
            <w:r>
              <w:t>Наименование организации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B56" w:rsidRDefault="00D20B56" w:rsidP="00443EE9">
            <w:pPr>
              <w:pStyle w:val="TableContents"/>
              <w:jc w:val="center"/>
            </w:pPr>
            <w:r>
              <w:t>Адрес местонахождения организации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B56" w:rsidRDefault="00D20B56" w:rsidP="00443EE9">
            <w:pPr>
              <w:pStyle w:val="TableContents"/>
              <w:jc w:val="center"/>
            </w:pPr>
            <w:r>
              <w:t>ИНН</w:t>
            </w:r>
          </w:p>
        </w:tc>
      </w:tr>
      <w:tr w:rsidR="00D20B56" w:rsidTr="00443EE9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B56" w:rsidRDefault="00D20B56" w:rsidP="00443EE9">
            <w:pPr>
              <w:pStyle w:val="TableContents"/>
              <w:jc w:val="center"/>
            </w:pPr>
            <w:r>
              <w:t>Юридические лица и индивидуальные предприниматели</w:t>
            </w:r>
          </w:p>
        </w:tc>
      </w:tr>
      <w:tr w:rsidR="00D20B56" w:rsidTr="00443EE9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B56" w:rsidRDefault="00D20B56" w:rsidP="00443EE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0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B56" w:rsidRDefault="00D41D25" w:rsidP="00D41D25">
            <w:pPr>
              <w:pStyle w:val="TableContents"/>
            </w:pPr>
            <w:r w:rsidRPr="00D41D25">
              <w:rPr>
                <w:b/>
                <w:sz w:val="22"/>
                <w:szCs w:val="22"/>
              </w:rPr>
              <w:t xml:space="preserve">Нет </w:t>
            </w:r>
            <w:r w:rsidRPr="00D41D25">
              <w:rPr>
                <w:b/>
                <w:bCs/>
                <w:sz w:val="22"/>
                <w:szCs w:val="22"/>
              </w:rPr>
              <w:t xml:space="preserve"> подконтрольных субъектов (объектов)</w:t>
            </w:r>
          </w:p>
        </w:tc>
      </w:tr>
      <w:tr w:rsidR="00D20B56" w:rsidTr="00443EE9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B56" w:rsidRDefault="00D20B56" w:rsidP="00443EE9">
            <w:pPr>
              <w:pStyle w:val="TableContents"/>
              <w:jc w:val="center"/>
            </w:pPr>
            <w:r>
              <w:t>Органы местного самоуправления, государственные и муниципальные унитарные предприятия и учреждения</w:t>
            </w:r>
          </w:p>
        </w:tc>
      </w:tr>
      <w:tr w:rsidR="00D20B56" w:rsidTr="00443EE9">
        <w:tc>
          <w:tcPr>
            <w:tcW w:w="56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B56" w:rsidRDefault="00D20B56" w:rsidP="00443EE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0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B56" w:rsidRPr="00C40D98" w:rsidRDefault="00D41D25" w:rsidP="00D41D25">
            <w:pPr>
              <w:pStyle w:val="TableContents"/>
              <w:rPr>
                <w:lang w:val="en-US"/>
              </w:rPr>
            </w:pPr>
            <w:r w:rsidRPr="00D41D25">
              <w:rPr>
                <w:b/>
                <w:sz w:val="22"/>
                <w:szCs w:val="22"/>
              </w:rPr>
              <w:t xml:space="preserve">Нет </w:t>
            </w:r>
            <w:r w:rsidRPr="00D41D25">
              <w:rPr>
                <w:b/>
                <w:bCs/>
                <w:sz w:val="22"/>
                <w:szCs w:val="22"/>
              </w:rPr>
              <w:t xml:space="preserve"> подконтрольных субъектов (объектов)</w:t>
            </w:r>
          </w:p>
        </w:tc>
      </w:tr>
    </w:tbl>
    <w:p w:rsidR="00D20B56" w:rsidRDefault="00D20B56" w:rsidP="00D20B56"/>
    <w:p w:rsidR="00D20B56" w:rsidRDefault="00D20B56"/>
    <w:p w:rsidR="00D20B56" w:rsidRDefault="00D20B56"/>
    <w:p w:rsidR="00D20B56" w:rsidRDefault="00D20B56"/>
    <w:p w:rsidR="00D20B56" w:rsidRDefault="00D20B56"/>
    <w:p w:rsidR="00D20B56" w:rsidRDefault="00D20B56"/>
    <w:p w:rsidR="00D20B56" w:rsidRDefault="00D20B56"/>
    <w:sectPr w:rsidR="00D20B56" w:rsidSect="001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4E"/>
    <w:rsid w:val="00000855"/>
    <w:rsid w:val="000712DB"/>
    <w:rsid w:val="00105A5A"/>
    <w:rsid w:val="00113BA2"/>
    <w:rsid w:val="00134363"/>
    <w:rsid w:val="00170165"/>
    <w:rsid w:val="001C480E"/>
    <w:rsid w:val="00277D49"/>
    <w:rsid w:val="0031079B"/>
    <w:rsid w:val="00322FB3"/>
    <w:rsid w:val="00323670"/>
    <w:rsid w:val="003327F3"/>
    <w:rsid w:val="003345DB"/>
    <w:rsid w:val="00440A44"/>
    <w:rsid w:val="004754B0"/>
    <w:rsid w:val="00605166"/>
    <w:rsid w:val="00613A6C"/>
    <w:rsid w:val="006B5CE0"/>
    <w:rsid w:val="00765EEE"/>
    <w:rsid w:val="00797604"/>
    <w:rsid w:val="007A763C"/>
    <w:rsid w:val="008C68EB"/>
    <w:rsid w:val="008F044E"/>
    <w:rsid w:val="00936E8B"/>
    <w:rsid w:val="0098073D"/>
    <w:rsid w:val="00A72F8D"/>
    <w:rsid w:val="00A96A14"/>
    <w:rsid w:val="00AE08BA"/>
    <w:rsid w:val="00AE36A1"/>
    <w:rsid w:val="00B7492C"/>
    <w:rsid w:val="00B758F8"/>
    <w:rsid w:val="00BA39CA"/>
    <w:rsid w:val="00BB27CE"/>
    <w:rsid w:val="00C04ABE"/>
    <w:rsid w:val="00C40D98"/>
    <w:rsid w:val="00D20B56"/>
    <w:rsid w:val="00D27C27"/>
    <w:rsid w:val="00D350CE"/>
    <w:rsid w:val="00D41D25"/>
    <w:rsid w:val="00D607D3"/>
    <w:rsid w:val="00DC43B6"/>
    <w:rsid w:val="00DF5011"/>
    <w:rsid w:val="00EA50F8"/>
    <w:rsid w:val="00EB575F"/>
    <w:rsid w:val="00EE46D3"/>
    <w:rsid w:val="00F3308B"/>
    <w:rsid w:val="00F65FB1"/>
    <w:rsid w:val="00F7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4E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F044E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8F044E"/>
    <w:pPr>
      <w:suppressLineNumbers/>
    </w:pPr>
  </w:style>
  <w:style w:type="paragraph" w:customStyle="1" w:styleId="Style1">
    <w:name w:val="Style1"/>
    <w:basedOn w:val="a"/>
    <w:uiPriority w:val="99"/>
    <w:rsid w:val="00D41D25"/>
    <w:pPr>
      <w:suppressAutoHyphens w:val="0"/>
      <w:autoSpaceDE w:val="0"/>
      <w:adjustRightInd w:val="0"/>
      <w:spacing w:line="259" w:lineRule="exact"/>
      <w:jc w:val="center"/>
    </w:pPr>
    <w:rPr>
      <w:rFonts w:eastAsia="Times New Roman" w:cs="Times New Roman"/>
      <w:kern w:val="0"/>
    </w:rPr>
  </w:style>
  <w:style w:type="table" w:styleId="a3">
    <w:name w:val="Table Grid"/>
    <w:basedOn w:val="a1"/>
    <w:uiPriority w:val="59"/>
    <w:locked/>
    <w:rsid w:val="00D41D2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281</Words>
  <Characters>1607</Characters>
  <Application>Microsoft Office Word</Application>
  <DocSecurity>0</DocSecurity>
  <Lines>13</Lines>
  <Paragraphs>3</Paragraphs>
  <ScaleCrop>false</ScaleCrop>
  <Company>DG Win&amp;Soft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Л С</dc:creator>
  <cp:keywords/>
  <dc:description/>
  <cp:lastModifiedBy>Гладковка ПК</cp:lastModifiedBy>
  <cp:revision>20</cp:revision>
  <dcterms:created xsi:type="dcterms:W3CDTF">2018-11-12T08:20:00Z</dcterms:created>
  <dcterms:modified xsi:type="dcterms:W3CDTF">2018-12-04T06:51:00Z</dcterms:modified>
</cp:coreProperties>
</file>